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C05AD" w:rsidRPr="006C6CA5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5AD" w:rsidRPr="006C6CA5" w:rsidRDefault="00AC05AD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C05AD" w:rsidRPr="006C6CA5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C05AD" w:rsidRPr="006C6CA5" w:rsidRDefault="00AC05AD" w:rsidP="00AC05AD">
                  <w:pPr>
                    <w:jc w:val="both"/>
                  </w:pPr>
                  <w:r w:rsidRPr="006C6CA5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6</w:t>
                  </w:r>
                  <w:bookmarkStart w:id="0" w:name="_GoBack"/>
                  <w:bookmarkEnd w:id="0"/>
                  <w:r w:rsidRPr="006C6CA5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598 от 22.05.2023)</w:t>
                  </w:r>
                </w:p>
              </w:tc>
            </w:tr>
          </w:tbl>
          <w:p w:rsidR="00AC05AD" w:rsidRPr="006C6CA5" w:rsidRDefault="00AC05AD" w:rsidP="00420D4F">
            <w:pPr>
              <w:spacing w:line="1" w:lineRule="auto"/>
            </w:pPr>
          </w:p>
        </w:tc>
      </w:tr>
    </w:tbl>
    <w:p w:rsidR="00AC05AD" w:rsidRPr="006C6CA5" w:rsidRDefault="00AC05AD" w:rsidP="00AC05AD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05AD" w:rsidRPr="006C6CA5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C05AD" w:rsidRPr="006C6CA5" w:rsidRDefault="00AC05AD" w:rsidP="00420D4F">
            <w:pPr>
              <w:ind w:firstLine="420"/>
              <w:jc w:val="center"/>
            </w:pPr>
            <w:r w:rsidRPr="006C6CA5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2023 год</w:t>
            </w:r>
          </w:p>
        </w:tc>
      </w:tr>
    </w:tbl>
    <w:p w:rsidR="00AC05AD" w:rsidRPr="006C6CA5" w:rsidRDefault="00AC05AD" w:rsidP="00AC05AD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AC05AD" w:rsidRPr="006C6CA5" w:rsidTr="00420D4F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AC05AD" w:rsidRPr="006C6CA5" w:rsidTr="00420D4F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5AD" w:rsidRPr="006C6CA5" w:rsidRDefault="00AC05AD" w:rsidP="00420D4F">
                  <w:pPr>
                    <w:jc w:val="center"/>
                  </w:pPr>
                  <w:r w:rsidRPr="006C6CA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C05AD" w:rsidRPr="006C6CA5" w:rsidRDefault="00AC05AD" w:rsidP="00420D4F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05AD" w:rsidRPr="006C6CA5" w:rsidRDefault="00AC05AD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AC05AD" w:rsidRPr="006C6CA5" w:rsidTr="00420D4F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5AD" w:rsidRPr="006C6CA5" w:rsidRDefault="00AC05AD" w:rsidP="00420D4F">
                  <w:pPr>
                    <w:jc w:val="center"/>
                  </w:pPr>
                  <w:r w:rsidRPr="006C6CA5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AC05AD" w:rsidRPr="006C6CA5" w:rsidRDefault="00AC05AD" w:rsidP="00420D4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05AD" w:rsidRPr="006C6CA5" w:rsidRDefault="00AC05AD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AC05AD" w:rsidRPr="006C6CA5" w:rsidTr="00420D4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5AD" w:rsidRPr="006C6CA5" w:rsidRDefault="00AC05AD" w:rsidP="00420D4F">
                  <w:pPr>
                    <w:jc w:val="center"/>
                  </w:pPr>
                  <w:r w:rsidRPr="006C6CA5">
                    <w:rPr>
                      <w:color w:val="000000"/>
                    </w:rPr>
                    <w:t>Код целевой классиф</w:t>
                  </w:r>
                  <w:r w:rsidRPr="006C6CA5">
                    <w:rPr>
                      <w:color w:val="000000"/>
                    </w:rPr>
                    <w:t>и</w:t>
                  </w:r>
                  <w:r w:rsidRPr="006C6CA5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AC05AD" w:rsidRPr="006C6CA5" w:rsidRDefault="00AC05AD" w:rsidP="00420D4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05AD" w:rsidRPr="006C6CA5" w:rsidRDefault="00AC05AD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C05AD" w:rsidRPr="006C6CA5" w:rsidTr="00420D4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5AD" w:rsidRPr="006C6CA5" w:rsidRDefault="00AC05AD" w:rsidP="00420D4F">
                  <w:pPr>
                    <w:jc w:val="center"/>
                  </w:pPr>
                  <w:r w:rsidRPr="006C6CA5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AC05AD" w:rsidRPr="006C6CA5" w:rsidRDefault="00AC05AD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05AD" w:rsidRPr="006C6CA5" w:rsidRDefault="00AC05AD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C05AD" w:rsidRPr="006C6CA5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5AD" w:rsidRPr="006C6CA5" w:rsidRDefault="00AC05AD" w:rsidP="00420D4F">
                  <w:pPr>
                    <w:jc w:val="center"/>
                  </w:pPr>
                  <w:r w:rsidRPr="006C6CA5">
                    <w:rPr>
                      <w:color w:val="000000"/>
                    </w:rPr>
                    <w:t>2023 год</w:t>
                  </w:r>
                </w:p>
                <w:p w:rsidR="00AC05AD" w:rsidRPr="006C6CA5" w:rsidRDefault="00AC05AD" w:rsidP="00420D4F">
                  <w:pPr>
                    <w:jc w:val="center"/>
                  </w:pPr>
                  <w:r w:rsidRPr="006C6CA5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AC05AD" w:rsidRPr="006C6CA5" w:rsidRDefault="00AC05AD" w:rsidP="00420D4F">
            <w:pPr>
              <w:spacing w:line="1" w:lineRule="auto"/>
            </w:pP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 w:rsidRPr="006C6CA5">
              <w:rPr>
                <w:b/>
                <w:bCs/>
                <w:color w:val="000000"/>
              </w:rPr>
              <w:t>о</w:t>
            </w:r>
            <w:r w:rsidRPr="006C6CA5">
              <w:rPr>
                <w:b/>
                <w:bCs/>
                <w:color w:val="000000"/>
              </w:rPr>
              <w:t>го муниципального района Яросла</w:t>
            </w:r>
            <w:r w:rsidRPr="006C6CA5">
              <w:rPr>
                <w:b/>
                <w:bCs/>
                <w:color w:val="000000"/>
              </w:rPr>
              <w:t>в</w:t>
            </w:r>
            <w:r w:rsidRPr="006C6CA5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115 968 488,64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"Разв</w:t>
            </w:r>
            <w:r w:rsidRPr="006C6CA5">
              <w:rPr>
                <w:b/>
                <w:bCs/>
                <w:color w:val="000000"/>
              </w:rPr>
              <w:t>и</w:t>
            </w:r>
            <w:r w:rsidRPr="006C6CA5">
              <w:rPr>
                <w:b/>
                <w:bCs/>
                <w:color w:val="000000"/>
              </w:rPr>
              <w:t>тие культуры, туризма и молоде</w:t>
            </w:r>
            <w:r w:rsidRPr="006C6CA5">
              <w:rPr>
                <w:b/>
                <w:bCs/>
                <w:color w:val="000000"/>
              </w:rPr>
              <w:t>ж</w:t>
            </w:r>
            <w:r w:rsidRPr="006C6CA5"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1 516 352,23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667 502,52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Обеспечение равного доступа к кул</w:t>
            </w:r>
            <w:r w:rsidRPr="006C6CA5">
              <w:rPr>
                <w:i/>
                <w:iCs/>
                <w:color w:val="000000"/>
              </w:rPr>
              <w:t>ь</w:t>
            </w:r>
            <w:r w:rsidRPr="006C6CA5">
              <w:rPr>
                <w:i/>
                <w:iCs/>
                <w:color w:val="000000"/>
              </w:rPr>
              <w:t>турным благам и возможности реал</w:t>
            </w:r>
            <w:r w:rsidRPr="006C6CA5">
              <w:rPr>
                <w:i/>
                <w:iCs/>
                <w:color w:val="000000"/>
              </w:rPr>
              <w:t>и</w:t>
            </w:r>
            <w:r w:rsidRPr="006C6CA5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667 502,52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печению жителей Борисоглебского сельского поселения услугами орган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заций культуры за счет средств бюдж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667 502,52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667 502,52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"Развитие библиотечн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354 236,20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354 236,20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Осуществление мероприятий по орг</w:t>
            </w:r>
            <w:r w:rsidRPr="006C6CA5">
              <w:rPr>
                <w:color w:val="000000"/>
              </w:rPr>
              <w:t>а</w:t>
            </w:r>
            <w:r w:rsidRPr="006C6CA5">
              <w:rPr>
                <w:color w:val="000000"/>
              </w:rPr>
              <w:t>низации библиотечного обслуживания населения, комплектованию и обесп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354 236,20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354 236,20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494 613,51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6C6CA5">
              <w:rPr>
                <w:i/>
                <w:iCs/>
                <w:color w:val="000000"/>
              </w:rPr>
              <w:t>и</w:t>
            </w:r>
            <w:r w:rsidRPr="006C6CA5">
              <w:rPr>
                <w:i/>
                <w:iCs/>
                <w:color w:val="000000"/>
              </w:rPr>
              <w:t xml:space="preserve">рование активного социально-значимого отношения молодежи к проблемам общества и окружающей </w:t>
            </w:r>
            <w:r w:rsidRPr="006C6CA5">
              <w:rPr>
                <w:i/>
                <w:iCs/>
                <w:color w:val="000000"/>
              </w:rPr>
              <w:lastRenderedPageBreak/>
              <w:t>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75 529,51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75 529,51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75 529,51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Патриотическое воспитание граждан Российской Федерации, проживающих на территории Борисоглебского сел</w:t>
            </w:r>
            <w:r w:rsidRPr="006C6CA5">
              <w:rPr>
                <w:i/>
                <w:iCs/>
                <w:color w:val="000000"/>
              </w:rPr>
              <w:t>ь</w:t>
            </w:r>
            <w:r w:rsidRPr="006C6CA5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419 084,00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Мероприятия по обустройству и во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становлению воинских захоронений и военно-мемориальных объектов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20 955,00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20 955,00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Мероприятия по обустройству и во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становлению воинских захоронений и военно-мемориальных объектов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398 129,00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398 129,00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"Физ</w:t>
            </w:r>
            <w:r w:rsidRPr="006C6CA5">
              <w:rPr>
                <w:b/>
                <w:bCs/>
                <w:color w:val="000000"/>
              </w:rPr>
              <w:t>и</w:t>
            </w:r>
            <w:r w:rsidRPr="006C6CA5">
              <w:rPr>
                <w:b/>
                <w:bCs/>
                <w:color w:val="000000"/>
              </w:rPr>
              <w:t>ческая культура и спорт в Борис</w:t>
            </w:r>
            <w:r w:rsidRPr="006C6CA5">
              <w:rPr>
                <w:b/>
                <w:bCs/>
                <w:color w:val="000000"/>
              </w:rPr>
              <w:t>о</w:t>
            </w:r>
            <w:r w:rsidRPr="006C6CA5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99 428,61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99 428,61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Совершенствование организации фи</w:t>
            </w:r>
            <w:r w:rsidRPr="006C6CA5">
              <w:rPr>
                <w:i/>
                <w:iCs/>
                <w:color w:val="000000"/>
              </w:rPr>
              <w:t>з</w:t>
            </w:r>
            <w:r w:rsidRPr="006C6CA5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99 428,61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6C6CA5">
              <w:rPr>
                <w:color w:val="000000"/>
              </w:rPr>
              <w:t>з</w:t>
            </w:r>
            <w:r w:rsidRPr="006C6CA5">
              <w:rPr>
                <w:color w:val="000000"/>
              </w:rPr>
              <w:t>вития физической культуры и массов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го спорта на территории Борисогле</w:t>
            </w:r>
            <w:r w:rsidRPr="006C6CA5">
              <w:rPr>
                <w:color w:val="000000"/>
              </w:rPr>
              <w:t>б</w:t>
            </w:r>
            <w:r w:rsidRPr="006C6CA5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99 428,61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99 428,61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"Обе</w:t>
            </w:r>
            <w:r w:rsidRPr="006C6CA5">
              <w:rPr>
                <w:b/>
                <w:bCs/>
                <w:color w:val="000000"/>
              </w:rPr>
              <w:t>с</w:t>
            </w:r>
            <w:r w:rsidRPr="006C6CA5">
              <w:rPr>
                <w:b/>
                <w:bCs/>
                <w:color w:val="000000"/>
              </w:rPr>
              <w:t>печение качественными коммунал</w:t>
            </w:r>
            <w:r w:rsidRPr="006C6CA5">
              <w:rPr>
                <w:b/>
                <w:bCs/>
                <w:color w:val="000000"/>
              </w:rPr>
              <w:t>ь</w:t>
            </w:r>
            <w:r w:rsidRPr="006C6CA5">
              <w:rPr>
                <w:b/>
                <w:bCs/>
                <w:color w:val="000000"/>
              </w:rPr>
              <w:t>ными услугами населения Борис</w:t>
            </w:r>
            <w:r w:rsidRPr="006C6CA5">
              <w:rPr>
                <w:b/>
                <w:bCs/>
                <w:color w:val="000000"/>
              </w:rPr>
              <w:t>о</w:t>
            </w:r>
            <w:r w:rsidRPr="006C6CA5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760 000,00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по поддержке провед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760 000,00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Капитальный ремонт многокварти</w:t>
            </w:r>
            <w:r w:rsidRPr="006C6CA5">
              <w:rPr>
                <w:i/>
                <w:iCs/>
                <w:color w:val="000000"/>
              </w:rPr>
              <w:t>р</w:t>
            </w:r>
            <w:r w:rsidRPr="006C6CA5">
              <w:rPr>
                <w:i/>
                <w:iCs/>
                <w:color w:val="000000"/>
              </w:rPr>
              <w:t>ных домов и ремонт общего имущ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lastRenderedPageBreak/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310 000,00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Финансовые средства на взнос кап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тального ремонта за нанимателей ж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лых помещений муниципального ж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310 000,00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310 000,00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Меры муниципальной поддержки пр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ведения капитального ремонта общего имущества в многоквартирных домах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450 000,00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Мероприятия по оборудованию мног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ступности для инвалидов с нарушен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ями опорно-двигательного аппарата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Мероприятия по оборудованию мног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ступности для инвалидов с нарушен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ями опорно-двигательного аппарата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405 000,00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405 000,00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"Разв</w:t>
            </w:r>
            <w:r w:rsidRPr="006C6CA5">
              <w:rPr>
                <w:b/>
                <w:bCs/>
                <w:color w:val="000000"/>
              </w:rPr>
              <w:t>и</w:t>
            </w:r>
            <w:r w:rsidRPr="006C6CA5">
              <w:rPr>
                <w:b/>
                <w:bCs/>
                <w:color w:val="000000"/>
              </w:rPr>
              <w:t>тие местного самоуправления Бор</w:t>
            </w:r>
            <w:r w:rsidRPr="006C6CA5">
              <w:rPr>
                <w:b/>
                <w:bCs/>
                <w:color w:val="000000"/>
              </w:rPr>
              <w:t>и</w:t>
            </w:r>
            <w:r w:rsidRPr="006C6CA5"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675 000,00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"Развитие муниципал</w:t>
            </w:r>
            <w:r w:rsidRPr="006C6CA5">
              <w:rPr>
                <w:color w:val="000000"/>
              </w:rPr>
              <w:t>ь</w:t>
            </w:r>
            <w:r w:rsidRPr="006C6CA5">
              <w:rPr>
                <w:color w:val="000000"/>
              </w:rPr>
              <w:t>ной службы в Администрации Борис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глебского сельского поселения Яр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675 000,00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Формирование организационно-методического и аналитического с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120 000,00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Реализация мероприятий в рамках пр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120 000,00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120 000,00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Создание условий для профессионал</w:t>
            </w:r>
            <w:r w:rsidRPr="006C6CA5">
              <w:rPr>
                <w:i/>
                <w:iCs/>
                <w:color w:val="000000"/>
              </w:rPr>
              <w:t>ь</w:t>
            </w:r>
            <w:r w:rsidRPr="006C6CA5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6C6CA5">
              <w:rPr>
                <w:i/>
                <w:iCs/>
                <w:color w:val="000000"/>
              </w:rPr>
              <w:t>а</w:t>
            </w:r>
            <w:r w:rsidRPr="006C6CA5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 xml:space="preserve">ния, стимулирование муниципальных </w:t>
            </w:r>
            <w:r w:rsidRPr="006C6CA5">
              <w:rPr>
                <w:i/>
                <w:iCs/>
                <w:color w:val="000000"/>
              </w:rPr>
              <w:lastRenderedPageBreak/>
              <w:t>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42 000,00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Реализация мероприятий в рамках пр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42 000,00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42 000,00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 w:rsidRPr="006C6CA5">
              <w:rPr>
                <w:i/>
                <w:iCs/>
                <w:color w:val="000000"/>
              </w:rPr>
              <w:t>ж</w:t>
            </w:r>
            <w:r w:rsidRPr="006C6CA5">
              <w:rPr>
                <w:i/>
                <w:iCs/>
                <w:color w:val="000000"/>
              </w:rPr>
              <w:t>бы, внедрение новых методов планир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вания, стимулирования и оценки де</w:t>
            </w:r>
            <w:r w:rsidRPr="006C6CA5">
              <w:rPr>
                <w:i/>
                <w:iCs/>
                <w:color w:val="000000"/>
              </w:rPr>
              <w:t>я</w:t>
            </w:r>
            <w:r w:rsidRPr="006C6CA5"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513 000,00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Реализация мероприятий в рамках пр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513 000,00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513 000,00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"Обе</w:t>
            </w:r>
            <w:r w:rsidRPr="006C6CA5">
              <w:rPr>
                <w:b/>
                <w:bCs/>
                <w:color w:val="000000"/>
              </w:rPr>
              <w:t>с</w:t>
            </w:r>
            <w:r w:rsidRPr="006C6CA5"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2 454 301,00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Муниципальная адресная программа по переселению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1 052 632,00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Ликвидация непригодного для прож</w:t>
            </w:r>
            <w:r w:rsidRPr="006C6CA5">
              <w:rPr>
                <w:i/>
                <w:iCs/>
                <w:color w:val="000000"/>
              </w:rPr>
              <w:t>и</w:t>
            </w:r>
            <w:r w:rsidRPr="006C6CA5">
              <w:rPr>
                <w:i/>
                <w:iCs/>
                <w:color w:val="000000"/>
              </w:rPr>
              <w:t>вания, аварийного, подлежащего сносу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1 052 632,00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Обеспечение мероприятий по перес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вания, и (или) жилищного фонда с в</w:t>
            </w:r>
            <w:r w:rsidRPr="006C6CA5">
              <w:rPr>
                <w:color w:val="000000"/>
              </w:rPr>
              <w:t>ы</w:t>
            </w:r>
            <w:r w:rsidRPr="006C6CA5">
              <w:rPr>
                <w:color w:val="000000"/>
              </w:rPr>
              <w:t>соким уровнем износа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52 632,00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Капитальные вложения в объекты го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ударственной (муниципальной) со</w:t>
            </w:r>
            <w:r w:rsidRPr="006C6CA5">
              <w:rPr>
                <w:color w:val="000000"/>
              </w:rPr>
              <w:t>б</w:t>
            </w:r>
            <w:r w:rsidRPr="006C6CA5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52 632,00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Обеспечение мероприятий по перес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вания, и (или) жилищного фонда с в</w:t>
            </w:r>
            <w:r w:rsidRPr="006C6CA5">
              <w:rPr>
                <w:color w:val="000000"/>
              </w:rPr>
              <w:t>ы</w:t>
            </w:r>
            <w:r w:rsidRPr="006C6CA5">
              <w:rPr>
                <w:color w:val="000000"/>
              </w:rPr>
              <w:t>соким уровнем износа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1 000 000,00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Капитальные вложения в объекты го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ударственной (муниципальной) со</w:t>
            </w:r>
            <w:r w:rsidRPr="006C6CA5">
              <w:rPr>
                <w:color w:val="000000"/>
              </w:rPr>
              <w:t>б</w:t>
            </w:r>
            <w:r w:rsidRPr="006C6CA5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1 000 000,00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 xml:space="preserve">Подпрограмма "Поддержка молодых семей, проживающих на территории Борисоглебского сельского поселения, </w:t>
            </w:r>
            <w:r w:rsidRPr="006C6CA5">
              <w:rPr>
                <w:color w:val="000000"/>
              </w:rPr>
              <w:lastRenderedPageBreak/>
              <w:t>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1 401 669,00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lastRenderedPageBreak/>
              <w:t>Увеличение доли молодых семей, им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1 401 669,00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Поддержка молодых семей, прожив</w:t>
            </w:r>
            <w:r w:rsidRPr="006C6CA5">
              <w:rPr>
                <w:color w:val="000000"/>
              </w:rPr>
              <w:t>а</w:t>
            </w:r>
            <w:r w:rsidRPr="006C6CA5">
              <w:rPr>
                <w:color w:val="000000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1 401 669,00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Социальное обеспечение и иные в</w:t>
            </w:r>
            <w:r w:rsidRPr="006C6CA5">
              <w:rPr>
                <w:color w:val="000000"/>
              </w:rPr>
              <w:t>ы</w:t>
            </w:r>
            <w:r w:rsidRPr="006C6CA5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1 401 669,00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"Разв</w:t>
            </w:r>
            <w:r w:rsidRPr="006C6CA5">
              <w:rPr>
                <w:b/>
                <w:bCs/>
                <w:color w:val="000000"/>
              </w:rPr>
              <w:t>и</w:t>
            </w:r>
            <w:r w:rsidRPr="006C6CA5">
              <w:rPr>
                <w:b/>
                <w:bCs/>
                <w:color w:val="000000"/>
              </w:rPr>
              <w:t>тие дорожного хозяйства и тран</w:t>
            </w:r>
            <w:r w:rsidRPr="006C6CA5">
              <w:rPr>
                <w:b/>
                <w:bCs/>
                <w:color w:val="000000"/>
              </w:rPr>
              <w:t>с</w:t>
            </w:r>
            <w:r w:rsidRPr="006C6CA5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23 572 168,34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"Развитие сети автом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бильных дорог Борисоглебского сел</w:t>
            </w:r>
            <w:r w:rsidRPr="006C6CA5">
              <w:rPr>
                <w:color w:val="000000"/>
              </w:rPr>
              <w:t>ь</w:t>
            </w:r>
            <w:r w:rsidRPr="006C6CA5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23 572 168,34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Капитальный ремонт, ремонт и с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14 629 952,91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Капитальный ремонт, ремонт и соде</w:t>
            </w:r>
            <w:r w:rsidRPr="006C6CA5">
              <w:rPr>
                <w:color w:val="000000"/>
              </w:rPr>
              <w:t>р</w:t>
            </w:r>
            <w:r w:rsidRPr="006C6CA5">
              <w:rPr>
                <w:color w:val="000000"/>
              </w:rPr>
              <w:t>жание автомобильных дорог Борис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глебского сельского поселения в гр</w:t>
            </w:r>
            <w:r w:rsidRPr="006C6CA5">
              <w:rPr>
                <w:color w:val="000000"/>
              </w:rPr>
              <w:t>а</w:t>
            </w:r>
            <w:r w:rsidRPr="006C6CA5">
              <w:rPr>
                <w:color w:val="000000"/>
              </w:rPr>
              <w:t>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309 281,00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309 281,00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Ремонт и содержание автомобильных дорог Борисоглебского сельского пос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4 808 303,91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4 808 303,91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Капитальный ремонт, ремонт и соде</w:t>
            </w:r>
            <w:r w:rsidRPr="006C6CA5">
              <w:rPr>
                <w:color w:val="000000"/>
              </w:rPr>
              <w:t>р</w:t>
            </w:r>
            <w:r w:rsidRPr="006C6CA5">
              <w:rPr>
                <w:color w:val="000000"/>
              </w:rPr>
              <w:t>жание мостовых и иных конструкций в границах населенных пунктов Борис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3 636 029,00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3 636 029,00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Капитальный ремонт, ремонт и соде</w:t>
            </w:r>
            <w:r w:rsidRPr="006C6CA5">
              <w:rPr>
                <w:color w:val="000000"/>
              </w:rPr>
              <w:t>р</w:t>
            </w:r>
            <w:r w:rsidRPr="006C6CA5">
              <w:rPr>
                <w:color w:val="000000"/>
              </w:rPr>
              <w:t>жание автомобильных дорог Борис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lastRenderedPageBreak/>
              <w:t>глебского сельского поселения в гр</w:t>
            </w:r>
            <w:r w:rsidRPr="006C6CA5">
              <w:rPr>
                <w:color w:val="000000"/>
              </w:rPr>
              <w:t>а</w:t>
            </w:r>
            <w:r w:rsidRPr="006C6CA5">
              <w:rPr>
                <w:color w:val="000000"/>
              </w:rPr>
              <w:t>ницах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5 876 339,00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5 876 339,00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Капитальный ремонт, ремонт и с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5 095 548,00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Осуществление дорожной деятельн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сти в отношении автомобильных дорог местного значения вне границ населе</w:t>
            </w:r>
            <w:r w:rsidRPr="006C6CA5">
              <w:rPr>
                <w:color w:val="000000"/>
              </w:rPr>
              <w:t>н</w:t>
            </w:r>
            <w:r w:rsidRPr="006C6CA5">
              <w:rPr>
                <w:color w:val="000000"/>
              </w:rPr>
              <w:t>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3 249 232,00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3 249 232,00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Капитальный ремонт, ремонт и соде</w:t>
            </w:r>
            <w:r w:rsidRPr="006C6CA5">
              <w:rPr>
                <w:color w:val="000000"/>
              </w:rPr>
              <w:t>р</w:t>
            </w:r>
            <w:r w:rsidRPr="006C6CA5">
              <w:rPr>
                <w:color w:val="000000"/>
              </w:rPr>
              <w:t>жание автомобильных дорог Борис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1 846 316,00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1 846 316,00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Капитальный ремонт, ремонт и р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>конструкция дорог общего пользов</w:t>
            </w:r>
            <w:r w:rsidRPr="006C6CA5">
              <w:rPr>
                <w:i/>
                <w:iCs/>
                <w:color w:val="000000"/>
              </w:rPr>
              <w:t>а</w:t>
            </w:r>
            <w:r w:rsidRPr="006C6CA5">
              <w:rPr>
                <w:i/>
                <w:iCs/>
                <w:color w:val="000000"/>
              </w:rPr>
              <w:t>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3 846 667,43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 на реал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зацию мероприятий по приведению в нормативное состояние автомобильных дорог местного значения, обеспечив</w:t>
            </w:r>
            <w:r w:rsidRPr="006C6CA5">
              <w:rPr>
                <w:color w:val="000000"/>
              </w:rPr>
              <w:t>а</w:t>
            </w:r>
            <w:r w:rsidRPr="006C6CA5">
              <w:rPr>
                <w:color w:val="000000"/>
              </w:rPr>
              <w:t>ющих подъезды к объектам социальн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232 601,43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232 601,43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 на реал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зацию мероприятий по приведению в нормативное состояние автомобильных дорог местного значения, обеспечив</w:t>
            </w:r>
            <w:r w:rsidRPr="006C6CA5">
              <w:rPr>
                <w:color w:val="000000"/>
              </w:rPr>
              <w:t>а</w:t>
            </w:r>
            <w:r w:rsidRPr="006C6CA5">
              <w:rPr>
                <w:color w:val="000000"/>
              </w:rPr>
              <w:t>ющих подъезды к объектам социальн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го назначения, за счет средств облас</w:t>
            </w:r>
            <w:r w:rsidRPr="006C6CA5">
              <w:rPr>
                <w:color w:val="000000"/>
              </w:rPr>
              <w:t>т</w:t>
            </w:r>
            <w:r w:rsidRPr="006C6CA5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3 614 066,00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3 614 066,00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 w:rsidRPr="006C6CA5">
              <w:rPr>
                <w:b/>
                <w:bCs/>
                <w:color w:val="000000"/>
              </w:rPr>
              <w:t>б</w:t>
            </w:r>
            <w:r w:rsidRPr="006C6CA5">
              <w:rPr>
                <w:b/>
                <w:bCs/>
                <w:color w:val="000000"/>
              </w:rPr>
              <w:t>ского сельского поселения от чре</w:t>
            </w:r>
            <w:r w:rsidRPr="006C6CA5">
              <w:rPr>
                <w:b/>
                <w:bCs/>
                <w:color w:val="000000"/>
              </w:rPr>
              <w:t>з</w:t>
            </w:r>
            <w:r w:rsidRPr="006C6CA5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6C6CA5">
              <w:rPr>
                <w:b/>
                <w:bCs/>
                <w:color w:val="000000"/>
              </w:rPr>
              <w:t>о</w:t>
            </w:r>
            <w:r w:rsidRPr="006C6CA5">
              <w:rPr>
                <w:b/>
                <w:bCs/>
                <w:color w:val="000000"/>
              </w:rPr>
              <w:lastRenderedPageBreak/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686 100,00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 w:rsidRPr="006C6CA5">
              <w:rPr>
                <w:color w:val="000000"/>
              </w:rPr>
              <w:t>к</w:t>
            </w:r>
            <w:r w:rsidRPr="006C6CA5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686 100,00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Разработка и реализация меропри</w:t>
            </w:r>
            <w:r w:rsidRPr="006C6CA5">
              <w:rPr>
                <w:i/>
                <w:iCs/>
                <w:color w:val="000000"/>
              </w:rPr>
              <w:t>я</w:t>
            </w:r>
            <w:r w:rsidRPr="006C6CA5">
              <w:rPr>
                <w:i/>
                <w:iCs/>
                <w:color w:val="000000"/>
              </w:rPr>
              <w:t>тий, направленных на соблюдение пр</w:t>
            </w:r>
            <w:r w:rsidRPr="006C6CA5">
              <w:rPr>
                <w:i/>
                <w:iCs/>
                <w:color w:val="000000"/>
              </w:rPr>
              <w:t>а</w:t>
            </w:r>
            <w:r w:rsidRPr="006C6CA5">
              <w:rPr>
                <w:i/>
                <w:iCs/>
                <w:color w:val="000000"/>
              </w:rPr>
              <w:t>вил пожарной безопасности населен</w:t>
            </w:r>
            <w:r w:rsidRPr="006C6CA5">
              <w:rPr>
                <w:i/>
                <w:iCs/>
                <w:color w:val="000000"/>
              </w:rPr>
              <w:t>и</w:t>
            </w:r>
            <w:r w:rsidRPr="006C6CA5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628 100,00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Организация и осуществление мер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628 100,00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628 100,00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Организация работы по предупрежд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>нию и пресечению нарушений требов</w:t>
            </w:r>
            <w:r w:rsidRPr="006C6CA5">
              <w:rPr>
                <w:i/>
                <w:iCs/>
                <w:color w:val="000000"/>
              </w:rPr>
              <w:t>а</w:t>
            </w:r>
            <w:r w:rsidRPr="006C6CA5">
              <w:rPr>
                <w:i/>
                <w:iCs/>
                <w:color w:val="000000"/>
              </w:rPr>
              <w:t>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58 000,00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Организация и осуществление мер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58 000,00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58 000,00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 Благ</w:t>
            </w:r>
            <w:r w:rsidRPr="006C6CA5">
              <w:rPr>
                <w:b/>
                <w:bCs/>
                <w:color w:val="000000"/>
              </w:rPr>
              <w:t>о</w:t>
            </w:r>
            <w:r w:rsidRPr="006C6CA5">
              <w:rPr>
                <w:b/>
                <w:bCs/>
                <w:color w:val="000000"/>
              </w:rPr>
              <w:t>устройство территории Борисогле</w:t>
            </w:r>
            <w:r w:rsidRPr="006C6CA5">
              <w:rPr>
                <w:b/>
                <w:bCs/>
                <w:color w:val="000000"/>
              </w:rPr>
              <w:t>б</w:t>
            </w:r>
            <w:r w:rsidRPr="006C6CA5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66 608 582,66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 Содержание объектов благоустройства на территории Бор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66 608 582,66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60 627 068,00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Прочие мероприятия по благоустро</w:t>
            </w:r>
            <w:r w:rsidRPr="006C6CA5">
              <w:rPr>
                <w:color w:val="000000"/>
              </w:rPr>
              <w:t>й</w:t>
            </w:r>
            <w:r w:rsidRPr="006C6CA5">
              <w:rPr>
                <w:color w:val="000000"/>
              </w:rPr>
              <w:t>ству территории Борисоглебского сел</w:t>
            </w:r>
            <w:r w:rsidRPr="006C6CA5">
              <w:rPr>
                <w:color w:val="000000"/>
              </w:rPr>
              <w:t>ь</w:t>
            </w:r>
            <w:r w:rsidRPr="006C6CA5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1 451 488,00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1 451 488,00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Реализация мероприятий по благ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устройству дворовых территорий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7 000 000,00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7 000 000,00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Реконструкция искусственных соор</w:t>
            </w:r>
            <w:r w:rsidRPr="006C6CA5">
              <w:rPr>
                <w:color w:val="000000"/>
              </w:rPr>
              <w:t>у</w:t>
            </w:r>
            <w:r w:rsidRPr="006C6CA5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52 175 580,00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Капитальные вложения в объекты го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ударственной (муниципальной) со</w:t>
            </w:r>
            <w:r w:rsidRPr="006C6CA5">
              <w:rPr>
                <w:color w:val="000000"/>
              </w:rPr>
              <w:t>б</w:t>
            </w:r>
            <w:r w:rsidRPr="006C6CA5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52 175 580,00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6C6CA5">
              <w:rPr>
                <w:i/>
                <w:iCs/>
                <w:color w:val="000000"/>
              </w:rPr>
              <w:t>н</w:t>
            </w:r>
            <w:r w:rsidRPr="006C6CA5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815 000,00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815 000,00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815 000,00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Оздоровление санитарной экологич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>ской обстановки в поселении и на св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бодных территориях, ликвидация ст</w:t>
            </w:r>
            <w:r w:rsidRPr="006C6CA5">
              <w:rPr>
                <w:i/>
                <w:iCs/>
                <w:color w:val="000000"/>
              </w:rPr>
              <w:t>и</w:t>
            </w:r>
            <w:r w:rsidRPr="006C6CA5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1 939 209,66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Прочие мероприятия по благоустро</w:t>
            </w:r>
            <w:r w:rsidRPr="006C6CA5">
              <w:rPr>
                <w:color w:val="000000"/>
              </w:rPr>
              <w:t>й</w:t>
            </w:r>
            <w:r w:rsidRPr="006C6CA5">
              <w:rPr>
                <w:color w:val="000000"/>
              </w:rPr>
              <w:t>ству территории Борисоглебского сел</w:t>
            </w:r>
            <w:r w:rsidRPr="006C6CA5">
              <w:rPr>
                <w:color w:val="000000"/>
              </w:rPr>
              <w:t>ь</w:t>
            </w:r>
            <w:r w:rsidRPr="006C6CA5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1 939 209,66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1 939 209,66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Обеспечение функции уличного освещ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3 127 305,00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Расходы на уличное освещение терр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тории Борисоглебского сельского п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3 127 305,00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3 127 305,00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"Обе</w:t>
            </w:r>
            <w:r w:rsidRPr="006C6CA5">
              <w:rPr>
                <w:b/>
                <w:bCs/>
                <w:color w:val="000000"/>
              </w:rPr>
              <w:t>с</w:t>
            </w:r>
            <w:r w:rsidRPr="006C6CA5">
              <w:rPr>
                <w:b/>
                <w:bCs/>
                <w:color w:val="000000"/>
              </w:rPr>
              <w:t>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506 198,00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рии Борисоглебского сельского пос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506 198,00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 xml:space="preserve">Повышение качества и доступности </w:t>
            </w:r>
            <w:r w:rsidRPr="006C6CA5">
              <w:rPr>
                <w:i/>
                <w:iCs/>
                <w:color w:val="000000"/>
              </w:rPr>
              <w:lastRenderedPageBreak/>
              <w:t>бытовых услуг и товаров для насел</w:t>
            </w:r>
            <w:r w:rsidRPr="006C6CA5">
              <w:rPr>
                <w:i/>
                <w:iCs/>
                <w:color w:val="000000"/>
              </w:rPr>
              <w:t>е</w:t>
            </w:r>
            <w:r w:rsidRPr="006C6CA5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504 198,00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Мероприятия по возмещению части затрат организациям и индивидуал</w:t>
            </w:r>
            <w:r w:rsidRPr="006C6CA5">
              <w:rPr>
                <w:color w:val="000000"/>
              </w:rPr>
              <w:t>ь</w:t>
            </w:r>
            <w:r w:rsidRPr="006C6CA5">
              <w:rPr>
                <w:color w:val="000000"/>
              </w:rPr>
              <w:t>ным предпринимателям, занимающи</w:t>
            </w:r>
            <w:r w:rsidRPr="006C6CA5">
              <w:rPr>
                <w:color w:val="000000"/>
              </w:rPr>
              <w:t>м</w:t>
            </w:r>
            <w:r w:rsidRPr="006C6CA5"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1 210,00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1 210,00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вий для обеспечения жителей посел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480 000,00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480 000,00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6C6CA5">
              <w:rPr>
                <w:color w:val="000000"/>
              </w:rPr>
              <w:t>ь</w:t>
            </w:r>
            <w:r w:rsidRPr="006C6CA5">
              <w:rPr>
                <w:color w:val="000000"/>
              </w:rPr>
              <w:t>ным предпринимателям, занимающи</w:t>
            </w:r>
            <w:r w:rsidRPr="006C6CA5">
              <w:rPr>
                <w:color w:val="000000"/>
              </w:rPr>
              <w:t>м</w:t>
            </w:r>
            <w:r w:rsidRPr="006C6CA5"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22 988,00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22 988,00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Расширение ассортимента пред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2 000,00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"Фо</w:t>
            </w:r>
            <w:r w:rsidRPr="006C6CA5">
              <w:rPr>
                <w:b/>
                <w:bCs/>
                <w:color w:val="000000"/>
              </w:rPr>
              <w:t>р</w:t>
            </w:r>
            <w:r w:rsidRPr="006C6CA5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11 423 756,84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"Формирование совр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11 423 756,84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11 423 756,84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Реализация мероприятий по формир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11 423 756,84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11 423 756,84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lastRenderedPageBreak/>
              <w:t>Муниципальная программа "Пов</w:t>
            </w:r>
            <w:r w:rsidRPr="006C6CA5">
              <w:rPr>
                <w:b/>
                <w:bCs/>
                <w:color w:val="000000"/>
              </w:rPr>
              <w:t>ы</w:t>
            </w:r>
            <w:r w:rsidRPr="006C6CA5">
              <w:rPr>
                <w:b/>
                <w:bCs/>
                <w:color w:val="000000"/>
              </w:rPr>
              <w:t>шение безопасности дорожного дв</w:t>
            </w:r>
            <w:r w:rsidRPr="006C6CA5">
              <w:rPr>
                <w:b/>
                <w:bCs/>
                <w:color w:val="000000"/>
              </w:rPr>
              <w:t>и</w:t>
            </w:r>
            <w:r w:rsidRPr="006C6CA5">
              <w:rPr>
                <w:b/>
                <w:bCs/>
                <w:color w:val="000000"/>
              </w:rPr>
              <w:t>жения в Борисоглебском сельском поселении Борисоглебского муниц</w:t>
            </w:r>
            <w:r w:rsidRPr="006C6CA5">
              <w:rPr>
                <w:b/>
                <w:bCs/>
                <w:color w:val="000000"/>
              </w:rPr>
              <w:t>и</w:t>
            </w:r>
            <w:r w:rsidRPr="006C6CA5">
              <w:rPr>
                <w:b/>
                <w:bCs/>
                <w:color w:val="000000"/>
              </w:rPr>
              <w:t>пального района Ярославской обл</w:t>
            </w:r>
            <w:r w:rsidRPr="006C6CA5">
              <w:rPr>
                <w:b/>
                <w:bCs/>
                <w:color w:val="000000"/>
              </w:rPr>
              <w:t>а</w:t>
            </w:r>
            <w:r w:rsidRPr="006C6CA5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350 000,00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"Повышение безопа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ности дорожного движения в Борис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глебском сельском поселении Борис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350 000,00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Совершенствование организации дв</w:t>
            </w:r>
            <w:r w:rsidRPr="006C6CA5">
              <w:rPr>
                <w:i/>
                <w:iCs/>
                <w:color w:val="000000"/>
              </w:rPr>
              <w:t>и</w:t>
            </w:r>
            <w:r w:rsidRPr="006C6CA5">
              <w:rPr>
                <w:i/>
                <w:iCs/>
                <w:color w:val="000000"/>
              </w:rPr>
              <w:t>жения транспорта и пешеходов в п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350 000,00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350 000,00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350 000,00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Муниципальная программа "И</w:t>
            </w:r>
            <w:r w:rsidRPr="006C6CA5">
              <w:rPr>
                <w:b/>
                <w:bCs/>
                <w:color w:val="000000"/>
              </w:rPr>
              <w:t>с</w:t>
            </w:r>
            <w:r w:rsidRPr="006C6CA5">
              <w:rPr>
                <w:b/>
                <w:bCs/>
                <w:color w:val="000000"/>
              </w:rPr>
              <w:t>пользование и охрана земель на те</w:t>
            </w:r>
            <w:r w:rsidRPr="006C6CA5">
              <w:rPr>
                <w:b/>
                <w:bCs/>
                <w:color w:val="000000"/>
              </w:rPr>
              <w:t>р</w:t>
            </w:r>
            <w:r w:rsidRPr="006C6CA5"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Подпрограмма "Использование и охр</w:t>
            </w:r>
            <w:r w:rsidRPr="006C6CA5">
              <w:rPr>
                <w:color w:val="000000"/>
              </w:rPr>
              <w:t>а</w:t>
            </w:r>
            <w:r w:rsidRPr="006C6CA5">
              <w:rPr>
                <w:color w:val="000000"/>
              </w:rPr>
              <w:t>на земель на территории Борисогле</w:t>
            </w:r>
            <w:r w:rsidRPr="006C6CA5">
              <w:rPr>
                <w:color w:val="000000"/>
              </w:rPr>
              <w:t>б</w:t>
            </w:r>
            <w:r w:rsidRPr="006C6CA5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Повышение эффективности использ</w:t>
            </w:r>
            <w:r w:rsidRPr="006C6CA5">
              <w:rPr>
                <w:i/>
                <w:iCs/>
                <w:color w:val="000000"/>
              </w:rPr>
              <w:t>о</w:t>
            </w:r>
            <w:r w:rsidRPr="006C6CA5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1 000,00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Мероприятия по обеспечению орган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i/>
                <w:iCs/>
                <w:color w:val="000000"/>
              </w:rPr>
            </w:pPr>
            <w:r w:rsidRPr="006C6CA5">
              <w:rPr>
                <w:i/>
                <w:iCs/>
                <w:color w:val="000000"/>
              </w:rPr>
              <w:t>7 315 600,96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Осуществление полномочий по реш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нию вопросов местного значения: д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рожная деятельность в отношении а</w:t>
            </w:r>
            <w:r w:rsidRPr="006C6CA5">
              <w:rPr>
                <w:color w:val="000000"/>
              </w:rPr>
              <w:t>в</w:t>
            </w:r>
            <w:r w:rsidRPr="006C6CA5">
              <w:rPr>
                <w:color w:val="000000"/>
              </w:rPr>
              <w:t>томобильных дорог местного значения вне границ населенных пунктов в гр</w:t>
            </w:r>
            <w:r w:rsidRPr="006C6CA5">
              <w:rPr>
                <w:color w:val="000000"/>
              </w:rPr>
              <w:t>а</w:t>
            </w:r>
            <w:r w:rsidRPr="006C6CA5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62 926,64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6C6CA5">
              <w:rPr>
                <w:color w:val="000000"/>
              </w:rPr>
              <w:t>ы</w:t>
            </w:r>
            <w:r w:rsidRPr="006C6CA5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48 405,11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14 521,53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293 942,00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6C6CA5">
              <w:rPr>
                <w:color w:val="000000"/>
              </w:rPr>
              <w:t>ы</w:t>
            </w:r>
            <w:r w:rsidRPr="006C6CA5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291 842,00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2 100,00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886 662,00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6C6CA5">
              <w:rPr>
                <w:color w:val="000000"/>
              </w:rPr>
              <w:t>ы</w:t>
            </w:r>
            <w:r w:rsidRPr="006C6CA5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886 662,00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5 060 701,84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6C6CA5">
              <w:rPr>
                <w:color w:val="000000"/>
              </w:rPr>
              <w:t>с</w:t>
            </w:r>
            <w:r w:rsidRPr="006C6CA5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6C6CA5">
              <w:rPr>
                <w:color w:val="000000"/>
              </w:rPr>
              <w:t>ы</w:t>
            </w:r>
            <w:r w:rsidRPr="006C6CA5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4 053 661,12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917 200,72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89 840,00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Мероприятия по управлению, расп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306 000,00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306 000,00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чий по исполнению бюджета посел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85 443,50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85 443,50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Резервные фонды исполнительных о</w:t>
            </w:r>
            <w:r w:rsidRPr="006C6CA5">
              <w:rPr>
                <w:color w:val="000000"/>
              </w:rPr>
              <w:t>р</w:t>
            </w:r>
            <w:r w:rsidRPr="006C6CA5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200 000,00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чий контрольно-счетного органа Бор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lastRenderedPageBreak/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83 020,48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83 020,48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чий по организации библиотечного обслуживания населения Борисогле</w:t>
            </w:r>
            <w:r w:rsidRPr="006C6CA5">
              <w:rPr>
                <w:color w:val="000000"/>
              </w:rPr>
              <w:t>б</w:t>
            </w:r>
            <w:r w:rsidRPr="006C6CA5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60 993,52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60 993,52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чий по созданию условий для орган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119 883,81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119 883,81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чий по обеспечению условий для ра</w:t>
            </w:r>
            <w:r w:rsidRPr="006C6CA5">
              <w:rPr>
                <w:color w:val="000000"/>
              </w:rPr>
              <w:t>з</w:t>
            </w:r>
            <w:r w:rsidRPr="006C6CA5"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 w:rsidRPr="006C6CA5">
              <w:rPr>
                <w:color w:val="000000"/>
              </w:rPr>
              <w:t>ь</w:t>
            </w:r>
            <w:r w:rsidRPr="006C6CA5"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 w:rsidRPr="006C6CA5">
              <w:rPr>
                <w:color w:val="000000"/>
              </w:rPr>
              <w:t>р</w:t>
            </w:r>
            <w:r w:rsidRPr="006C6CA5">
              <w:rPr>
                <w:color w:val="000000"/>
              </w:rPr>
              <w:t>но-оздоровительных и спортивных м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16 825,80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16 825,80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чий по организации мероприятий по работе с детьми и молодежью в Бор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12 619,35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12 619,35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39 797,04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Социальное обеспечение и иные в</w:t>
            </w:r>
            <w:r w:rsidRPr="006C6CA5">
              <w:rPr>
                <w:color w:val="000000"/>
              </w:rPr>
              <w:t>ы</w:t>
            </w:r>
            <w:r w:rsidRPr="006C6CA5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39 797,04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72 300,00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72 300,00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6C6CA5">
              <w:rPr>
                <w:color w:val="000000"/>
              </w:rPr>
              <w:t>о</w:t>
            </w:r>
            <w:r w:rsidRPr="006C6CA5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2 669,07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2 669,07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 на ос</w:t>
            </w:r>
            <w:r w:rsidRPr="006C6CA5">
              <w:rPr>
                <w:color w:val="000000"/>
              </w:rPr>
              <w:t>у</w:t>
            </w:r>
            <w:r w:rsidRPr="006C6CA5">
              <w:rPr>
                <w:color w:val="000000"/>
              </w:rPr>
              <w:t>ществление переданных полномочий по внутреннему муниципальному ф</w:t>
            </w:r>
            <w:r w:rsidRPr="006C6CA5">
              <w:rPr>
                <w:color w:val="000000"/>
              </w:rPr>
              <w:t>и</w:t>
            </w:r>
            <w:r w:rsidRPr="006C6CA5">
              <w:rPr>
                <w:color w:val="000000"/>
              </w:rPr>
              <w:t>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1 521,52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1 521,52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 на ос</w:t>
            </w:r>
            <w:r w:rsidRPr="006C6CA5">
              <w:rPr>
                <w:color w:val="000000"/>
              </w:rPr>
              <w:t>у</w:t>
            </w:r>
            <w:r w:rsidRPr="006C6CA5">
              <w:rPr>
                <w:color w:val="000000"/>
              </w:rPr>
              <w:t>ществление переданных полномочий по организации муниципального ко</w:t>
            </w:r>
            <w:r w:rsidRPr="006C6CA5">
              <w:rPr>
                <w:color w:val="000000"/>
              </w:rPr>
              <w:t>н</w:t>
            </w:r>
            <w:r w:rsidRPr="006C6CA5">
              <w:rPr>
                <w:color w:val="000000"/>
              </w:rPr>
              <w:t>троля в дорожном хозяйстве в отнош</w:t>
            </w:r>
            <w:r w:rsidRPr="006C6CA5">
              <w:rPr>
                <w:color w:val="000000"/>
              </w:rPr>
              <w:t>е</w:t>
            </w:r>
            <w:r w:rsidRPr="006C6CA5">
              <w:rPr>
                <w:color w:val="000000"/>
              </w:rPr>
              <w:t>нии автомобильных дорог местного значения в границах населенных пун</w:t>
            </w:r>
            <w:r w:rsidRPr="006C6CA5">
              <w:rPr>
                <w:color w:val="000000"/>
              </w:rPr>
              <w:t>к</w:t>
            </w:r>
            <w:r w:rsidRPr="006C6CA5">
              <w:rPr>
                <w:color w:val="000000"/>
              </w:rPr>
              <w:t>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4 220,27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4 220,27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 на ос</w:t>
            </w:r>
            <w:r w:rsidRPr="006C6CA5">
              <w:rPr>
                <w:color w:val="000000"/>
              </w:rPr>
              <w:t>у</w:t>
            </w:r>
            <w:r w:rsidRPr="006C6CA5">
              <w:rPr>
                <w:color w:val="000000"/>
              </w:rPr>
              <w:t>ществление переданных полномочий по муниципальному жилищному ко</w:t>
            </w:r>
            <w:r w:rsidRPr="006C6CA5">
              <w:rPr>
                <w:color w:val="000000"/>
              </w:rPr>
              <w:t>н</w:t>
            </w:r>
            <w:r w:rsidRPr="006C6CA5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3 037,06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3 037,06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 на ос</w:t>
            </w:r>
            <w:r w:rsidRPr="006C6CA5">
              <w:rPr>
                <w:color w:val="000000"/>
              </w:rPr>
              <w:t>у</w:t>
            </w:r>
            <w:r w:rsidRPr="006C6CA5">
              <w:rPr>
                <w:color w:val="000000"/>
              </w:rPr>
              <w:t>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3 037,06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  <w:r w:rsidRPr="006C6CA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3 037,06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115 968 488,64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b/>
                <w:bCs/>
                <w:color w:val="000000"/>
              </w:rPr>
            </w:pPr>
            <w:r w:rsidRPr="006C6CA5">
              <w:rPr>
                <w:b/>
                <w:bCs/>
                <w:color w:val="000000"/>
              </w:rPr>
              <w:t>115 968 488,64</w:t>
            </w:r>
          </w:p>
        </w:tc>
      </w:tr>
      <w:tr w:rsidR="00AC05AD" w:rsidRPr="006C6CA5" w:rsidTr="00420D4F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  <w:r w:rsidRPr="006C6CA5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5AD" w:rsidRPr="006C6CA5" w:rsidRDefault="00AC05AD" w:rsidP="00420D4F">
            <w:pPr>
              <w:rPr>
                <w:color w:val="000000"/>
              </w:rPr>
            </w:pPr>
          </w:p>
        </w:tc>
      </w:tr>
    </w:tbl>
    <w:p w:rsidR="00AC05AD" w:rsidRPr="006C6CA5" w:rsidRDefault="00AC05AD" w:rsidP="00AC05AD"/>
    <w:p w:rsidR="00A908EC" w:rsidRPr="00AC05AD" w:rsidRDefault="00A908EC" w:rsidP="00AC05AD"/>
    <w:sectPr w:rsidR="00A908EC" w:rsidRPr="00AC05AD" w:rsidSect="00322FD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AD" w:rsidRDefault="000071AD" w:rsidP="00322FD4">
      <w:r>
        <w:separator/>
      </w:r>
    </w:p>
  </w:endnote>
  <w:endnote w:type="continuationSeparator" w:id="0">
    <w:p w:rsidR="000071AD" w:rsidRDefault="000071AD" w:rsidP="0032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A908E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22FD4" w:rsidRDefault="00322FD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AD" w:rsidRDefault="000071AD" w:rsidP="00322FD4">
      <w:r>
        <w:separator/>
      </w:r>
    </w:p>
  </w:footnote>
  <w:footnote w:type="continuationSeparator" w:id="0">
    <w:p w:rsidR="000071AD" w:rsidRDefault="000071AD" w:rsidP="0032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322FD4">
          <w:pPr>
            <w:jc w:val="center"/>
            <w:rPr>
              <w:color w:val="000000"/>
            </w:rPr>
          </w:pPr>
          <w:r>
            <w:fldChar w:fldCharType="begin"/>
          </w:r>
          <w:r w:rsidR="00A908EC">
            <w:rPr>
              <w:color w:val="000000"/>
            </w:rPr>
            <w:instrText>PAGE</w:instrText>
          </w:r>
          <w:r>
            <w:fldChar w:fldCharType="separate"/>
          </w:r>
          <w:r w:rsidR="00AC05AD">
            <w:rPr>
              <w:noProof/>
              <w:color w:val="000000"/>
            </w:rPr>
            <w:t>2</w:t>
          </w:r>
          <w:r>
            <w:fldChar w:fldCharType="end"/>
          </w:r>
        </w:p>
        <w:p w:rsidR="00322FD4" w:rsidRDefault="00322FD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D4"/>
    <w:rsid w:val="000071AD"/>
    <w:rsid w:val="00062D24"/>
    <w:rsid w:val="001154D6"/>
    <w:rsid w:val="00322FD4"/>
    <w:rsid w:val="003E519B"/>
    <w:rsid w:val="007F7022"/>
    <w:rsid w:val="00811EF8"/>
    <w:rsid w:val="00A908EC"/>
    <w:rsid w:val="00AC05AD"/>
    <w:rsid w:val="00CB4ABD"/>
    <w:rsid w:val="00F4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22F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B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2023-03-10T11:21:00Z</dcterms:created>
  <dcterms:modified xsi:type="dcterms:W3CDTF">2023-05-31T12:23:00Z</dcterms:modified>
</cp:coreProperties>
</file>